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F1" w:rsidRDefault="00C44490" w:rsidP="00C44490">
      <w:pPr>
        <w:pStyle w:val="Heading1"/>
      </w:pPr>
      <w:r>
        <w:t>Portfolio Assign</w:t>
      </w:r>
      <w:r w:rsidR="009475F6">
        <w:t>ment Marking Criteria for Unit 5</w:t>
      </w:r>
    </w:p>
    <w:p w:rsidR="00C44490" w:rsidRDefault="00C44490" w:rsidP="00C44490">
      <w:pPr>
        <w:pStyle w:val="Heading2"/>
      </w:pPr>
      <w:r>
        <w:t xml:space="preserve">Required Competency: </w:t>
      </w:r>
    </w:p>
    <w:p w:rsidR="00C44490" w:rsidRDefault="00C44490" w:rsidP="00C44490">
      <w:r>
        <w:t>The teacher must have deep knowledge of their subject's syllabus and the ability to apply it flexibly using ICT tools and resources.</w:t>
      </w:r>
    </w:p>
    <w:p w:rsidR="00C44490" w:rsidRDefault="00C44490" w:rsidP="00C44490">
      <w:r>
        <w:t>Specific Objectives: By the end of the unit you should be able to;</w:t>
      </w:r>
    </w:p>
    <w:p w:rsidR="00867484" w:rsidRPr="00867484" w:rsidRDefault="00867484" w:rsidP="00867484">
      <w:pPr>
        <w:numPr>
          <w:ilvl w:val="0"/>
          <w:numId w:val="3"/>
        </w:numPr>
        <w:spacing w:before="100" w:beforeAutospacing="1" w:after="100" w:afterAutospacing="1" w:line="429" w:lineRule="atLeast"/>
        <w:ind w:left="990" w:right="36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867484">
        <w:rPr>
          <w:rFonts w:ascii="Trebuchet MS" w:eastAsia="Times New Roman" w:hAnsi="Trebuchet MS" w:cs="Times New Roman"/>
          <w:color w:val="000000"/>
          <w:sz w:val="20"/>
          <w:szCs w:val="20"/>
        </w:rPr>
        <w:t>Identify collaborative activities to incorporate immediately into classroom practice.</w:t>
      </w:r>
    </w:p>
    <w:p w:rsidR="00867484" w:rsidRPr="00867484" w:rsidRDefault="00867484" w:rsidP="00867484">
      <w:pPr>
        <w:numPr>
          <w:ilvl w:val="0"/>
          <w:numId w:val="3"/>
        </w:numPr>
        <w:spacing w:before="100" w:beforeAutospacing="1" w:after="100" w:afterAutospacing="1" w:line="429" w:lineRule="atLeast"/>
        <w:ind w:left="990" w:right="36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867484">
        <w:rPr>
          <w:rFonts w:ascii="Trebuchet MS" w:eastAsia="Times New Roman" w:hAnsi="Trebuchet MS" w:cs="Times New Roman"/>
          <w:color w:val="000000"/>
          <w:sz w:val="20"/>
          <w:szCs w:val="20"/>
        </w:rPr>
        <w:t>Identify collaborative and communication tools and platforms.</w:t>
      </w:r>
    </w:p>
    <w:p w:rsidR="00867484" w:rsidRPr="00867484" w:rsidRDefault="00867484" w:rsidP="00867484">
      <w:pPr>
        <w:numPr>
          <w:ilvl w:val="0"/>
          <w:numId w:val="3"/>
        </w:numPr>
        <w:spacing w:before="100" w:beforeAutospacing="1" w:after="100" w:afterAutospacing="1" w:line="429" w:lineRule="atLeast"/>
        <w:ind w:left="990" w:right="36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867484">
        <w:rPr>
          <w:rFonts w:ascii="Trebuchet MS" w:eastAsia="Times New Roman" w:hAnsi="Trebuchet MS" w:cs="Times New Roman"/>
          <w:color w:val="000000"/>
          <w:sz w:val="20"/>
          <w:szCs w:val="20"/>
        </w:rPr>
        <w:t>Discuss the characteristics of collaborative learning and effective communication.</w:t>
      </w:r>
    </w:p>
    <w:p w:rsidR="00867484" w:rsidRPr="00867484" w:rsidRDefault="00867484" w:rsidP="00867484">
      <w:pPr>
        <w:numPr>
          <w:ilvl w:val="0"/>
          <w:numId w:val="3"/>
        </w:numPr>
        <w:spacing w:before="100" w:beforeAutospacing="1" w:after="100" w:afterAutospacing="1" w:line="429" w:lineRule="atLeast"/>
        <w:ind w:left="990" w:right="36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867484">
        <w:rPr>
          <w:rFonts w:ascii="Trebuchet MS" w:eastAsia="Times New Roman" w:hAnsi="Trebuchet MS" w:cs="Times New Roman"/>
          <w:color w:val="000000"/>
          <w:sz w:val="20"/>
          <w:szCs w:val="20"/>
        </w:rPr>
        <w:t>Design unit plans and classroom activities to enhance collaborative learning and effective communication.</w:t>
      </w:r>
    </w:p>
    <w:p w:rsidR="00C44490" w:rsidRDefault="00C44490" w:rsidP="00C44490">
      <w:pPr>
        <w:pStyle w:val="Heading2"/>
      </w:pPr>
      <w:r>
        <w:t>Portfolio activity</w:t>
      </w:r>
    </w:p>
    <w:p w:rsidR="00C44490" w:rsidRDefault="00867484" w:rsidP="00C44490">
      <w:r>
        <w:t>How would you use the resources</w:t>
      </w:r>
      <w:r w:rsidR="00C44490">
        <w:t xml:space="preserve"> you reviewed in the previous sub-units so that these objectives could be achieved? Write a one page document in MS Word (Font 12 point) </w:t>
      </w:r>
      <w:r w:rsidR="00C44490" w:rsidRPr="009475F6">
        <w:t xml:space="preserve">describing how </w:t>
      </w:r>
      <w:r w:rsidR="00322505" w:rsidRPr="009475F6">
        <w:t xml:space="preserve">you can use different ICT tools </w:t>
      </w:r>
      <w:r w:rsidR="00A96331" w:rsidRPr="009475F6">
        <w:t>in maths, English, Socail Studies and Science</w:t>
      </w:r>
      <w:r w:rsidR="00322505" w:rsidRPr="009475F6">
        <w:t xml:space="preserve"> subjects that you teach.</w:t>
      </w:r>
    </w:p>
    <w:p w:rsidR="00867484" w:rsidRDefault="00867484" w:rsidP="00C44490"/>
    <w:p w:rsidR="00C44490" w:rsidRDefault="00C44490" w:rsidP="00C44490">
      <w:pPr>
        <w:pStyle w:val="Heading2"/>
      </w:pPr>
      <w:r>
        <w:t>Marking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990"/>
        <w:gridCol w:w="810"/>
        <w:gridCol w:w="900"/>
      </w:tblGrid>
      <w:tr w:rsidR="00C44490" w:rsidTr="00096586">
        <w:trPr>
          <w:cantSplit/>
          <w:trHeight w:val="2681"/>
        </w:trPr>
        <w:tc>
          <w:tcPr>
            <w:tcW w:w="6858" w:type="dxa"/>
            <w:vAlign w:val="center"/>
          </w:tcPr>
          <w:p w:rsidR="00C44490" w:rsidRDefault="00C44490" w:rsidP="00096586">
            <w:pPr>
              <w:jc w:val="center"/>
            </w:pPr>
            <w:r>
              <w:t>Evidence that participant …</w:t>
            </w:r>
          </w:p>
        </w:tc>
        <w:tc>
          <w:tcPr>
            <w:tcW w:w="990" w:type="dxa"/>
            <w:textDirection w:val="btLr"/>
            <w:vAlign w:val="center"/>
          </w:tcPr>
          <w:p w:rsidR="00C44490" w:rsidRDefault="00D04003" w:rsidP="00096586">
            <w:pPr>
              <w:ind w:left="113" w:right="113"/>
              <w:jc w:val="center"/>
            </w:pPr>
            <w:r>
              <w:t>Has not achieved the specific objectives (1</w:t>
            </w:r>
            <w:r w:rsidR="00760B6B">
              <w:t>)</w:t>
            </w:r>
          </w:p>
        </w:tc>
        <w:tc>
          <w:tcPr>
            <w:tcW w:w="810" w:type="dxa"/>
            <w:textDirection w:val="btLr"/>
            <w:vAlign w:val="center"/>
          </w:tcPr>
          <w:p w:rsidR="00C44490" w:rsidRDefault="00D04003" w:rsidP="00096586">
            <w:pPr>
              <w:ind w:left="113" w:right="113"/>
              <w:jc w:val="center"/>
            </w:pPr>
            <w:r>
              <w:t>Has partially achieved the specific objectives (3)</w:t>
            </w:r>
          </w:p>
        </w:tc>
        <w:tc>
          <w:tcPr>
            <w:tcW w:w="900" w:type="dxa"/>
            <w:textDirection w:val="btLr"/>
            <w:vAlign w:val="center"/>
          </w:tcPr>
          <w:p w:rsidR="00C44490" w:rsidRDefault="00D04003" w:rsidP="00A96331">
            <w:pPr>
              <w:spacing w:before="240"/>
              <w:ind w:left="113" w:right="113"/>
              <w:jc w:val="center"/>
            </w:pPr>
            <w:r>
              <w:t>Has achieved the speci</w:t>
            </w:r>
            <w:r w:rsidR="00A96331">
              <w:t>fic objectives (5)</w:t>
            </w:r>
          </w:p>
        </w:tc>
      </w:tr>
      <w:tr w:rsidR="00C44490" w:rsidTr="00096586">
        <w:tc>
          <w:tcPr>
            <w:tcW w:w="6858" w:type="dxa"/>
          </w:tcPr>
          <w:p w:rsidR="00553C7B" w:rsidRDefault="00553C7B" w:rsidP="00C0155C">
            <w:r w:rsidRPr="00A96331">
              <w:t>Has identified learning areas in maths where emails, mobile phon</w:t>
            </w:r>
            <w:r w:rsidR="00A96331">
              <w:t>es, electronic mail</w:t>
            </w:r>
            <w:r w:rsidRPr="00A96331">
              <w:t>, instand messaging and online calendars to enhance collaboration and communication.</w:t>
            </w:r>
            <w:r>
              <w:t xml:space="preserve"> </w:t>
            </w:r>
          </w:p>
          <w:p w:rsidR="00867484" w:rsidRDefault="00867484" w:rsidP="00C0155C"/>
        </w:tc>
        <w:tc>
          <w:tcPr>
            <w:tcW w:w="990" w:type="dxa"/>
            <w:vAlign w:val="center"/>
          </w:tcPr>
          <w:p w:rsidR="00C44490" w:rsidRDefault="00A96331" w:rsidP="00C0155C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C44490" w:rsidRDefault="00A96331" w:rsidP="00C0155C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C44490" w:rsidRDefault="00A96331" w:rsidP="00C0155C">
            <w:pPr>
              <w:jc w:val="center"/>
            </w:pPr>
            <w:r>
              <w:t>5</w:t>
            </w:r>
          </w:p>
        </w:tc>
      </w:tr>
      <w:tr w:rsidR="00C44490" w:rsidTr="00096586">
        <w:tc>
          <w:tcPr>
            <w:tcW w:w="6858" w:type="dxa"/>
          </w:tcPr>
          <w:p w:rsidR="00553C7B" w:rsidRPr="005E6033" w:rsidRDefault="00553C7B" w:rsidP="00263E4E">
            <w:pPr>
              <w:rPr>
                <w:highlight w:val="green"/>
              </w:rPr>
            </w:pPr>
          </w:p>
          <w:p w:rsidR="00553C7B" w:rsidRPr="005E6033" w:rsidRDefault="00553C7B" w:rsidP="00263E4E">
            <w:r w:rsidRPr="005E6033">
              <w:t>Has identified learning areas in English where email,</w:t>
            </w:r>
            <w:r w:rsidR="00A96331">
              <w:t xml:space="preserve"> mobile phones, electronic mail</w:t>
            </w:r>
            <w:r w:rsidRPr="005E6033">
              <w:t>, instand messaging and online calendars to enhance collaboration and communication.</w:t>
            </w:r>
          </w:p>
          <w:p w:rsidR="00553C7B" w:rsidRDefault="00553C7B" w:rsidP="00263E4E">
            <w:pPr>
              <w:rPr>
                <w:highlight w:val="yellow"/>
              </w:rPr>
            </w:pPr>
          </w:p>
          <w:p w:rsidR="00263E4E" w:rsidRDefault="00263E4E" w:rsidP="00263E4E"/>
        </w:tc>
        <w:tc>
          <w:tcPr>
            <w:tcW w:w="990" w:type="dxa"/>
            <w:vAlign w:val="center"/>
          </w:tcPr>
          <w:p w:rsidR="00C44490" w:rsidRDefault="00A96331" w:rsidP="00C0155C">
            <w:pPr>
              <w:jc w:val="center"/>
            </w:pPr>
            <w:r>
              <w:lastRenderedPageBreak/>
              <w:t>1</w:t>
            </w:r>
          </w:p>
        </w:tc>
        <w:tc>
          <w:tcPr>
            <w:tcW w:w="810" w:type="dxa"/>
            <w:vAlign w:val="center"/>
          </w:tcPr>
          <w:p w:rsidR="00C44490" w:rsidRDefault="00A96331" w:rsidP="00C0155C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C44490" w:rsidRDefault="00A96331" w:rsidP="00C0155C">
            <w:pPr>
              <w:jc w:val="center"/>
            </w:pPr>
            <w:r>
              <w:t>5</w:t>
            </w:r>
          </w:p>
        </w:tc>
      </w:tr>
      <w:tr w:rsidR="00C44490" w:rsidTr="00096586">
        <w:tc>
          <w:tcPr>
            <w:tcW w:w="6858" w:type="dxa"/>
          </w:tcPr>
          <w:p w:rsidR="005E6033" w:rsidRDefault="005E6033" w:rsidP="00096586"/>
          <w:p w:rsidR="00263E4E" w:rsidRDefault="005E6033" w:rsidP="00096586">
            <w:r w:rsidRPr="005E6033">
              <w:t>Has id</w:t>
            </w:r>
            <w:r>
              <w:t xml:space="preserve">entified learning areas in </w:t>
            </w:r>
            <w:r w:rsidRPr="005E6033">
              <w:t>social studies where emails, mobile p</w:t>
            </w:r>
            <w:r w:rsidR="00A96331">
              <w:t xml:space="preserve">hones, electronic </w:t>
            </w:r>
            <w:proofErr w:type="gramStart"/>
            <w:r w:rsidR="00A96331">
              <w:t>newsletter ,</w:t>
            </w:r>
            <w:proofErr w:type="gramEnd"/>
            <w:r w:rsidR="00A96331">
              <w:t xml:space="preserve"> instant</w:t>
            </w:r>
            <w:r w:rsidRPr="005E6033">
              <w:t xml:space="preserve"> messaging and online calendars to enhance collaboration and communication.</w:t>
            </w:r>
          </w:p>
          <w:p w:rsidR="00263E4E" w:rsidRDefault="00263E4E" w:rsidP="00096586"/>
        </w:tc>
        <w:tc>
          <w:tcPr>
            <w:tcW w:w="990" w:type="dxa"/>
            <w:vAlign w:val="center"/>
          </w:tcPr>
          <w:p w:rsidR="00C44490" w:rsidRDefault="00A96331" w:rsidP="00C0155C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C44490" w:rsidRDefault="00A96331" w:rsidP="00C0155C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C44490" w:rsidRDefault="00A96331" w:rsidP="00C0155C">
            <w:pPr>
              <w:jc w:val="center"/>
            </w:pPr>
            <w:r>
              <w:t>5</w:t>
            </w:r>
          </w:p>
        </w:tc>
      </w:tr>
      <w:tr w:rsidR="00C44490" w:rsidTr="00096586">
        <w:tc>
          <w:tcPr>
            <w:tcW w:w="6858" w:type="dxa"/>
          </w:tcPr>
          <w:p w:rsidR="00263E4E" w:rsidRDefault="00263E4E" w:rsidP="00096586"/>
          <w:p w:rsidR="005E6033" w:rsidRDefault="005E6033" w:rsidP="00096586">
            <w:pPr>
              <w:rPr>
                <w:highlight w:val="yellow"/>
              </w:rPr>
            </w:pPr>
            <w:r w:rsidRPr="005E6033">
              <w:t>Has id</w:t>
            </w:r>
            <w:r>
              <w:t xml:space="preserve">entified learning areas in </w:t>
            </w:r>
            <w:r w:rsidRPr="005E6033">
              <w:t xml:space="preserve">Science where emails, mobile phones, electronic </w:t>
            </w:r>
            <w:proofErr w:type="gramStart"/>
            <w:r w:rsidRPr="005E6033">
              <w:t>mail ,</w:t>
            </w:r>
            <w:proofErr w:type="gramEnd"/>
            <w:r w:rsidRPr="005E6033">
              <w:t xml:space="preserve"> instand messaging and online calendars to enhance collaboration and communication.</w:t>
            </w:r>
          </w:p>
          <w:p w:rsidR="00263E4E" w:rsidRDefault="00263E4E" w:rsidP="00096586"/>
        </w:tc>
        <w:tc>
          <w:tcPr>
            <w:tcW w:w="990" w:type="dxa"/>
            <w:vAlign w:val="center"/>
          </w:tcPr>
          <w:p w:rsidR="00C44490" w:rsidRDefault="00A96331" w:rsidP="00C0155C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C44490" w:rsidRDefault="00A96331" w:rsidP="00C0155C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C44490" w:rsidRDefault="00A96331" w:rsidP="00C0155C">
            <w:pPr>
              <w:jc w:val="center"/>
            </w:pPr>
            <w:r>
              <w:t>5</w:t>
            </w:r>
          </w:p>
        </w:tc>
      </w:tr>
      <w:tr w:rsidR="00760B6B" w:rsidTr="00096586">
        <w:tc>
          <w:tcPr>
            <w:tcW w:w="6858" w:type="dxa"/>
          </w:tcPr>
          <w:p w:rsidR="005E6033" w:rsidRDefault="00A96331" w:rsidP="00096586">
            <w:r>
              <w:t>H</w:t>
            </w:r>
            <w:r w:rsidRPr="00A96331">
              <w:t>as submitted a document that is neat, well-articulated and is attractively presented.</w:t>
            </w:r>
          </w:p>
          <w:p w:rsidR="00263E4E" w:rsidRDefault="00263E4E" w:rsidP="00096586"/>
        </w:tc>
        <w:tc>
          <w:tcPr>
            <w:tcW w:w="990" w:type="dxa"/>
            <w:vAlign w:val="center"/>
          </w:tcPr>
          <w:p w:rsidR="00760B6B" w:rsidRDefault="00A96331" w:rsidP="00C0155C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760B6B" w:rsidRDefault="00A96331" w:rsidP="00C0155C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760B6B" w:rsidRDefault="00A96331" w:rsidP="00C0155C">
            <w:pPr>
              <w:jc w:val="center"/>
            </w:pPr>
            <w:r>
              <w:t>5</w:t>
            </w:r>
          </w:p>
        </w:tc>
      </w:tr>
      <w:tr w:rsidR="00A96331" w:rsidTr="00096586">
        <w:tc>
          <w:tcPr>
            <w:tcW w:w="6858" w:type="dxa"/>
          </w:tcPr>
          <w:p w:rsidR="00A96331" w:rsidRPr="00A96331" w:rsidRDefault="00A96331" w:rsidP="00096586">
            <w:r>
              <w:t>H</w:t>
            </w:r>
            <w:r w:rsidRPr="00A96331">
              <w:t>as interacted socially with the class during the unit.</w:t>
            </w:r>
          </w:p>
        </w:tc>
        <w:tc>
          <w:tcPr>
            <w:tcW w:w="990" w:type="dxa"/>
            <w:vAlign w:val="center"/>
          </w:tcPr>
          <w:p w:rsidR="00A96331" w:rsidRDefault="00A96331" w:rsidP="00C0155C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A96331" w:rsidRDefault="00A96331" w:rsidP="00C0155C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A96331" w:rsidRDefault="00A96331" w:rsidP="00C0155C">
            <w:pPr>
              <w:jc w:val="center"/>
            </w:pPr>
            <w:r>
              <w:t>5</w:t>
            </w:r>
          </w:p>
        </w:tc>
      </w:tr>
      <w:tr w:rsidR="00C0155C" w:rsidTr="00096586">
        <w:tc>
          <w:tcPr>
            <w:tcW w:w="6858" w:type="dxa"/>
            <w:vAlign w:val="center"/>
          </w:tcPr>
          <w:p w:rsidR="00C0155C" w:rsidRDefault="00C0155C" w:rsidP="00096586">
            <w:pPr>
              <w:jc w:val="right"/>
            </w:pPr>
            <w:r>
              <w:t>Sub Total</w:t>
            </w:r>
          </w:p>
        </w:tc>
        <w:tc>
          <w:tcPr>
            <w:tcW w:w="990" w:type="dxa"/>
            <w:vAlign w:val="center"/>
          </w:tcPr>
          <w:p w:rsidR="00C0155C" w:rsidRDefault="00C0155C" w:rsidP="00C0155C">
            <w:pPr>
              <w:jc w:val="center"/>
            </w:pPr>
          </w:p>
        </w:tc>
        <w:tc>
          <w:tcPr>
            <w:tcW w:w="810" w:type="dxa"/>
            <w:vAlign w:val="center"/>
          </w:tcPr>
          <w:p w:rsidR="00C0155C" w:rsidRDefault="00C0155C" w:rsidP="00C0155C">
            <w:pPr>
              <w:jc w:val="center"/>
            </w:pPr>
          </w:p>
        </w:tc>
        <w:tc>
          <w:tcPr>
            <w:tcW w:w="900" w:type="dxa"/>
            <w:vAlign w:val="center"/>
          </w:tcPr>
          <w:p w:rsidR="00C0155C" w:rsidRDefault="00A96331" w:rsidP="00C0155C">
            <w:pPr>
              <w:jc w:val="center"/>
            </w:pPr>
            <w:r>
              <w:t>30</w:t>
            </w:r>
          </w:p>
        </w:tc>
      </w:tr>
      <w:tr w:rsidR="00C0155C" w:rsidTr="00096586">
        <w:tc>
          <w:tcPr>
            <w:tcW w:w="6858" w:type="dxa"/>
            <w:vAlign w:val="center"/>
          </w:tcPr>
          <w:p w:rsidR="00C0155C" w:rsidRDefault="00C0155C" w:rsidP="00096586">
            <w:pPr>
              <w:jc w:val="right"/>
            </w:pPr>
            <w:r>
              <w:t>Final Mark</w:t>
            </w:r>
            <w:r w:rsidR="007A6FEC">
              <w:t xml:space="preserve"> (30</w:t>
            </w:r>
            <w:bookmarkStart w:id="0" w:name="_GoBack"/>
            <w:bookmarkEnd w:id="0"/>
            <w:r w:rsidR="00096586">
              <w:t xml:space="preserve"> marks)</w:t>
            </w:r>
          </w:p>
        </w:tc>
        <w:tc>
          <w:tcPr>
            <w:tcW w:w="2700" w:type="dxa"/>
            <w:gridSpan w:val="3"/>
            <w:vAlign w:val="center"/>
          </w:tcPr>
          <w:p w:rsidR="00C0155C" w:rsidRDefault="00A96331" w:rsidP="00C0155C">
            <w:pPr>
              <w:jc w:val="center"/>
            </w:pPr>
            <w:r>
              <w:t>??/30</w:t>
            </w:r>
            <w:r w:rsidR="00096586">
              <w:t xml:space="preserve"> </w:t>
            </w:r>
            <w:r>
              <w:t xml:space="preserve">   </w:t>
            </w:r>
            <w:r w:rsidR="00096586">
              <w:t>(</w:t>
            </w:r>
            <w:proofErr w:type="gramStart"/>
            <w:r w:rsidR="00096586">
              <w:t>??</w:t>
            </w:r>
            <w:r w:rsidR="00D04003">
              <w:t>%</w:t>
            </w:r>
            <w:proofErr w:type="gramEnd"/>
            <w:r w:rsidR="00760B6B">
              <w:t>)</w:t>
            </w:r>
          </w:p>
        </w:tc>
      </w:tr>
    </w:tbl>
    <w:p w:rsidR="00C44490" w:rsidRDefault="00C44490"/>
    <w:p w:rsidR="00C44490" w:rsidRDefault="00C44490"/>
    <w:sectPr w:rsidR="00C44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872C6"/>
    <w:multiLevelType w:val="hybridMultilevel"/>
    <w:tmpl w:val="D0E2E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B614B"/>
    <w:multiLevelType w:val="multilevel"/>
    <w:tmpl w:val="A3F8D2C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">
    <w:nsid w:val="58DC4AB2"/>
    <w:multiLevelType w:val="hybridMultilevel"/>
    <w:tmpl w:val="B1A8F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90"/>
    <w:rsid w:val="00096586"/>
    <w:rsid w:val="00263E4E"/>
    <w:rsid w:val="00322505"/>
    <w:rsid w:val="0033365F"/>
    <w:rsid w:val="00553C7B"/>
    <w:rsid w:val="005E6033"/>
    <w:rsid w:val="00760B6B"/>
    <w:rsid w:val="007A6FEC"/>
    <w:rsid w:val="00867484"/>
    <w:rsid w:val="009475F6"/>
    <w:rsid w:val="00A96331"/>
    <w:rsid w:val="00C0155C"/>
    <w:rsid w:val="00C44490"/>
    <w:rsid w:val="00D04003"/>
    <w:rsid w:val="00F2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4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4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olink">
    <w:name w:val="autolink"/>
    <w:basedOn w:val="DefaultParagraphFont"/>
    <w:rsid w:val="00C44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4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4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olink">
    <w:name w:val="autolink"/>
    <w:basedOn w:val="DefaultParagraphFont"/>
    <w:rsid w:val="00C4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PURITY</cp:lastModifiedBy>
  <cp:revision>2</cp:revision>
  <dcterms:created xsi:type="dcterms:W3CDTF">2015-08-06T13:13:00Z</dcterms:created>
  <dcterms:modified xsi:type="dcterms:W3CDTF">2015-08-06T13:13:00Z</dcterms:modified>
</cp:coreProperties>
</file>